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D4" w:rsidRPr="007105C5" w:rsidRDefault="005E205E" w:rsidP="00197DD4">
      <w:pPr>
        <w:pStyle w:val="a5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7105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Протокол оценивания работ секции «</w:t>
      </w:r>
      <w:r w:rsidRPr="007105C5">
        <w:rPr>
          <w:rFonts w:ascii="Times New Roman" w:eastAsia="Times New Roman" w:hAnsi="Times New Roman"/>
          <w:b/>
          <w:sz w:val="24"/>
          <w:szCs w:val="24"/>
          <w:lang w:eastAsia="ru-RU"/>
        </w:rPr>
        <w:t>Театр одного актера»</w:t>
      </w:r>
      <w:r w:rsidRPr="007105C5">
        <w:rPr>
          <w:rFonts w:ascii="Times New Roman" w:hAnsi="Times New Roman"/>
          <w:b/>
          <w:sz w:val="24"/>
          <w:szCs w:val="24"/>
        </w:rPr>
        <w:t xml:space="preserve"> </w:t>
      </w:r>
      <w:r w:rsidR="00330A67" w:rsidRPr="007105C5">
        <w:rPr>
          <w:rFonts w:ascii="Times New Roman" w:hAnsi="Times New Roman"/>
          <w:b/>
          <w:sz w:val="24"/>
          <w:szCs w:val="24"/>
        </w:rPr>
        <w:t xml:space="preserve"> (ДОШКОЛЬНИКИ)</w:t>
      </w:r>
    </w:p>
    <w:p w:rsidR="00197DD4" w:rsidRPr="007105C5" w:rsidRDefault="00197DD4" w:rsidP="00197DD4">
      <w:pPr>
        <w:pStyle w:val="a5"/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05C5">
        <w:rPr>
          <w:rFonts w:ascii="Times New Roman" w:hAnsi="Times New Roman"/>
          <w:b/>
          <w:sz w:val="24"/>
          <w:szCs w:val="24"/>
        </w:rPr>
        <w:t xml:space="preserve">Открытого </w:t>
      </w:r>
      <w:r w:rsidRPr="007105C5">
        <w:rPr>
          <w:rFonts w:ascii="Times New Roman" w:hAnsi="Times New Roman"/>
          <w:b/>
          <w:sz w:val="24"/>
          <w:szCs w:val="24"/>
          <w:lang w:val="en-US"/>
        </w:rPr>
        <w:t>XIV</w:t>
      </w:r>
      <w:r w:rsidRPr="007105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творческого Конкурса «Созвездие талантов»</w:t>
      </w:r>
    </w:p>
    <w:p w:rsidR="005E205E" w:rsidRPr="007105C5" w:rsidRDefault="005E205E" w:rsidP="005E205E">
      <w:pPr>
        <w:pStyle w:val="a5"/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page" w:tblpX="541" w:tblpY="2627"/>
        <w:tblW w:w="15701" w:type="dxa"/>
        <w:tblLayout w:type="fixed"/>
        <w:tblLook w:val="04A0"/>
      </w:tblPr>
      <w:tblGrid>
        <w:gridCol w:w="675"/>
        <w:gridCol w:w="1789"/>
        <w:gridCol w:w="737"/>
        <w:gridCol w:w="2693"/>
        <w:gridCol w:w="1701"/>
        <w:gridCol w:w="1134"/>
        <w:gridCol w:w="1843"/>
        <w:gridCol w:w="1843"/>
        <w:gridCol w:w="2268"/>
        <w:gridCol w:w="1018"/>
      </w:tblGrid>
      <w:tr w:rsidR="00F8438D" w:rsidRPr="007105C5" w:rsidTr="00780281">
        <w:trPr>
          <w:trHeight w:val="615"/>
        </w:trPr>
        <w:tc>
          <w:tcPr>
            <w:tcW w:w="675" w:type="dxa"/>
            <w:vMerge w:val="restart"/>
          </w:tcPr>
          <w:p w:rsidR="00F8438D" w:rsidRPr="007105C5" w:rsidRDefault="00F8438D" w:rsidP="00F8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9" w:type="dxa"/>
            <w:vMerge w:val="restart"/>
          </w:tcPr>
          <w:p w:rsidR="00F8438D" w:rsidRPr="007105C5" w:rsidRDefault="00F8438D" w:rsidP="00F8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C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737" w:type="dxa"/>
          </w:tcPr>
          <w:p w:rsidR="00F8438D" w:rsidRPr="007105C5" w:rsidRDefault="00F8438D" w:rsidP="00F8438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7105C5">
              <w:rPr>
                <w:color w:val="000000"/>
              </w:rPr>
              <w:t>Класс</w:t>
            </w:r>
          </w:p>
        </w:tc>
        <w:tc>
          <w:tcPr>
            <w:tcW w:w="2693" w:type="dxa"/>
          </w:tcPr>
          <w:p w:rsidR="00F8438D" w:rsidRPr="007105C5" w:rsidRDefault="00F8438D" w:rsidP="00F8438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7105C5">
              <w:rPr>
                <w:color w:val="000000"/>
              </w:rPr>
              <w:t>Автор и название</w:t>
            </w:r>
          </w:p>
          <w:p w:rsidR="00F8438D" w:rsidRPr="007105C5" w:rsidRDefault="00F8438D" w:rsidP="00F8438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7105C5">
              <w:rPr>
                <w:color w:val="000000"/>
              </w:rPr>
              <w:t>произведения</w:t>
            </w:r>
          </w:p>
          <w:p w:rsidR="00F8438D" w:rsidRPr="007105C5" w:rsidRDefault="00F8438D" w:rsidP="00F8438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</w:p>
        </w:tc>
        <w:tc>
          <w:tcPr>
            <w:tcW w:w="8789" w:type="dxa"/>
            <w:gridSpan w:val="5"/>
          </w:tcPr>
          <w:p w:rsidR="00F8438D" w:rsidRPr="007105C5" w:rsidRDefault="00F8438D" w:rsidP="00F8438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</w:p>
          <w:p w:rsidR="00F8438D" w:rsidRPr="007105C5" w:rsidRDefault="00F8438D" w:rsidP="00F8438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105C5">
              <w:rPr>
                <w:color w:val="000000"/>
              </w:rPr>
              <w:t>Критерии оценивания</w:t>
            </w:r>
          </w:p>
        </w:tc>
        <w:tc>
          <w:tcPr>
            <w:tcW w:w="1018" w:type="dxa"/>
          </w:tcPr>
          <w:p w:rsidR="00F8438D" w:rsidRPr="007105C5" w:rsidRDefault="00F8438D" w:rsidP="00F8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C5">
              <w:rPr>
                <w:rFonts w:ascii="Times New Roman" w:hAnsi="Times New Roman" w:cs="Times New Roman"/>
                <w:sz w:val="24"/>
                <w:szCs w:val="24"/>
              </w:rPr>
              <w:t xml:space="preserve">Кол-во баллов </w:t>
            </w:r>
          </w:p>
          <w:p w:rsidR="00F8438D" w:rsidRPr="007105C5" w:rsidRDefault="00F8438D" w:rsidP="00F8438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105C5">
              <w:t>(место)</w:t>
            </w:r>
          </w:p>
        </w:tc>
      </w:tr>
      <w:tr w:rsidR="00F8438D" w:rsidRPr="007105C5" w:rsidTr="00780281">
        <w:trPr>
          <w:trHeight w:val="2685"/>
        </w:trPr>
        <w:tc>
          <w:tcPr>
            <w:tcW w:w="675" w:type="dxa"/>
            <w:vMerge/>
          </w:tcPr>
          <w:p w:rsidR="00F8438D" w:rsidRPr="007105C5" w:rsidRDefault="00F8438D" w:rsidP="00F8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F8438D" w:rsidRPr="007105C5" w:rsidRDefault="00F8438D" w:rsidP="00F8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8438D" w:rsidRPr="007105C5" w:rsidRDefault="00F8438D" w:rsidP="00F8438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</w:p>
        </w:tc>
        <w:tc>
          <w:tcPr>
            <w:tcW w:w="2693" w:type="dxa"/>
          </w:tcPr>
          <w:p w:rsidR="00F8438D" w:rsidRPr="007105C5" w:rsidRDefault="00F8438D" w:rsidP="00F8438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</w:p>
        </w:tc>
        <w:tc>
          <w:tcPr>
            <w:tcW w:w="1701" w:type="dxa"/>
          </w:tcPr>
          <w:p w:rsidR="00F8438D" w:rsidRPr="007105C5" w:rsidRDefault="00F8438D" w:rsidP="00F8438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7105C5">
              <w:rPr>
                <w:color w:val="000000"/>
              </w:rPr>
              <w:t>Соответствие выбранного  текста произведения теме конкурса</w:t>
            </w:r>
          </w:p>
        </w:tc>
        <w:tc>
          <w:tcPr>
            <w:tcW w:w="1134" w:type="dxa"/>
          </w:tcPr>
          <w:p w:rsidR="00F8438D" w:rsidRPr="007105C5" w:rsidRDefault="00F8438D" w:rsidP="00F8438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105C5">
              <w:rPr>
                <w:color w:val="000000"/>
              </w:rPr>
              <w:t xml:space="preserve">знание текста </w:t>
            </w:r>
          </w:p>
          <w:p w:rsidR="00F8438D" w:rsidRPr="007105C5" w:rsidRDefault="00F8438D" w:rsidP="00F8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438D" w:rsidRPr="007105C5" w:rsidRDefault="00F8438D" w:rsidP="00F84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участника использовать средства выразительности (интонация, мимика, жест и др.)</w:t>
            </w:r>
          </w:p>
        </w:tc>
        <w:tc>
          <w:tcPr>
            <w:tcW w:w="1843" w:type="dxa"/>
          </w:tcPr>
          <w:p w:rsidR="00F8438D" w:rsidRPr="007105C5" w:rsidRDefault="00F8438D" w:rsidP="00F8438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7105C5">
              <w:rPr>
                <w:color w:val="000000"/>
              </w:rPr>
              <w:t xml:space="preserve">раскрытие и яркость образов персонажей литературного произведения </w:t>
            </w:r>
          </w:p>
          <w:p w:rsidR="00F8438D" w:rsidRPr="007105C5" w:rsidRDefault="00F8438D" w:rsidP="00F843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38D" w:rsidRPr="007105C5" w:rsidRDefault="00F8438D" w:rsidP="00F8438D">
            <w:pPr>
              <w:ind w:lef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репертуара  (соответствие репертуара возрасту актера)</w:t>
            </w:r>
          </w:p>
        </w:tc>
        <w:tc>
          <w:tcPr>
            <w:tcW w:w="1018" w:type="dxa"/>
          </w:tcPr>
          <w:p w:rsidR="00F8438D" w:rsidRPr="007105C5" w:rsidRDefault="00F8438D" w:rsidP="00F8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BC" w:rsidRPr="007105C5" w:rsidTr="00780281">
        <w:tc>
          <w:tcPr>
            <w:tcW w:w="675" w:type="dxa"/>
          </w:tcPr>
          <w:p w:rsidR="00BC21BC" w:rsidRPr="007105C5" w:rsidRDefault="00BC21BC" w:rsidP="00BC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BC21BC" w:rsidRPr="007105C5" w:rsidRDefault="00BC21BC" w:rsidP="00BC2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Дарья</w:t>
            </w:r>
          </w:p>
        </w:tc>
        <w:tc>
          <w:tcPr>
            <w:tcW w:w="737" w:type="dxa"/>
          </w:tcPr>
          <w:p w:rsidR="00BC21BC" w:rsidRPr="007105C5" w:rsidRDefault="00BC21BC" w:rsidP="00BC21B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7105C5">
              <w:rPr>
                <w:color w:val="000000"/>
              </w:rPr>
              <w:t>5 лет</w:t>
            </w:r>
          </w:p>
        </w:tc>
        <w:tc>
          <w:tcPr>
            <w:tcW w:w="2693" w:type="dxa"/>
          </w:tcPr>
          <w:p w:rsidR="00BC21BC" w:rsidRPr="007105C5" w:rsidRDefault="00BC21BC" w:rsidP="00BC21B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7105C5">
              <w:rPr>
                <w:color w:val="000000"/>
              </w:rPr>
              <w:t xml:space="preserve">Стихотворение «Дети войны. Оборванного мишку утешала…  » </w:t>
            </w:r>
            <w:proofErr w:type="spellStart"/>
            <w:r w:rsidRPr="007105C5">
              <w:rPr>
                <w:color w:val="000000"/>
              </w:rPr>
              <w:t>Лора</w:t>
            </w:r>
            <w:proofErr w:type="spellEnd"/>
            <w:r w:rsidRPr="007105C5">
              <w:rPr>
                <w:color w:val="000000"/>
              </w:rPr>
              <w:t xml:space="preserve"> </w:t>
            </w:r>
            <w:proofErr w:type="spellStart"/>
            <w:r w:rsidRPr="007105C5">
              <w:rPr>
                <w:color w:val="000000"/>
              </w:rPr>
              <w:t>Тассии</w:t>
            </w:r>
            <w:proofErr w:type="spellEnd"/>
          </w:p>
        </w:tc>
        <w:tc>
          <w:tcPr>
            <w:tcW w:w="1701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18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BC21BC" w:rsidRPr="007105C5" w:rsidTr="00780281">
        <w:tc>
          <w:tcPr>
            <w:tcW w:w="675" w:type="dxa"/>
          </w:tcPr>
          <w:p w:rsidR="00BC21BC" w:rsidRPr="007105C5" w:rsidRDefault="00BC21BC" w:rsidP="00BC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BC21BC" w:rsidRPr="007105C5" w:rsidRDefault="00BC21BC" w:rsidP="00BC2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Гребенюк Ева</w:t>
            </w:r>
          </w:p>
        </w:tc>
        <w:tc>
          <w:tcPr>
            <w:tcW w:w="737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105C5">
              <w:rPr>
                <w:color w:val="000000"/>
              </w:rPr>
              <w:t>6 лет</w:t>
            </w:r>
          </w:p>
        </w:tc>
        <w:tc>
          <w:tcPr>
            <w:tcW w:w="2693" w:type="dxa"/>
          </w:tcPr>
          <w:p w:rsidR="00BC21BC" w:rsidRPr="007105C5" w:rsidRDefault="00BC21BC" w:rsidP="00BC21B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7105C5">
              <w:rPr>
                <w:color w:val="000000"/>
              </w:rPr>
              <w:t xml:space="preserve">Стихотворение «Дети войны.  Оборванного мишку утешала…» </w:t>
            </w:r>
            <w:proofErr w:type="spellStart"/>
            <w:r w:rsidRPr="007105C5">
              <w:rPr>
                <w:color w:val="000000"/>
              </w:rPr>
              <w:t>Лора</w:t>
            </w:r>
            <w:proofErr w:type="spellEnd"/>
            <w:r w:rsidRPr="007105C5">
              <w:rPr>
                <w:color w:val="000000"/>
              </w:rPr>
              <w:t xml:space="preserve"> </w:t>
            </w:r>
            <w:proofErr w:type="spellStart"/>
            <w:r w:rsidRPr="007105C5">
              <w:rPr>
                <w:color w:val="000000"/>
              </w:rPr>
              <w:t>Тассии</w:t>
            </w:r>
            <w:proofErr w:type="spellEnd"/>
          </w:p>
        </w:tc>
        <w:tc>
          <w:tcPr>
            <w:tcW w:w="1701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18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BC21BC" w:rsidRPr="007105C5" w:rsidTr="00780281">
        <w:tc>
          <w:tcPr>
            <w:tcW w:w="675" w:type="dxa"/>
          </w:tcPr>
          <w:p w:rsidR="00BC21BC" w:rsidRPr="007105C5" w:rsidRDefault="00BC21BC" w:rsidP="00BC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BC21BC" w:rsidRPr="007105C5" w:rsidRDefault="00BC21BC" w:rsidP="00BC2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Пирожкова Анна</w:t>
            </w:r>
          </w:p>
        </w:tc>
        <w:tc>
          <w:tcPr>
            <w:tcW w:w="737" w:type="dxa"/>
          </w:tcPr>
          <w:p w:rsidR="00BC21BC" w:rsidRPr="007105C5" w:rsidRDefault="00BC21BC" w:rsidP="00BC21B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7105C5">
              <w:rPr>
                <w:color w:val="000000"/>
              </w:rPr>
              <w:t>6 лет</w:t>
            </w:r>
          </w:p>
        </w:tc>
        <w:tc>
          <w:tcPr>
            <w:tcW w:w="2693" w:type="dxa"/>
          </w:tcPr>
          <w:p w:rsidR="00BC21BC" w:rsidRPr="007105C5" w:rsidRDefault="00BC21BC" w:rsidP="00BC21B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7105C5">
              <w:rPr>
                <w:color w:val="000000"/>
              </w:rPr>
              <w:t>Стихотворение Никто не забыт, И ничто не забыто!</w:t>
            </w:r>
          </w:p>
        </w:tc>
        <w:tc>
          <w:tcPr>
            <w:tcW w:w="1701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18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BC21BC" w:rsidRPr="007105C5" w:rsidTr="00780281">
        <w:tc>
          <w:tcPr>
            <w:tcW w:w="675" w:type="dxa"/>
          </w:tcPr>
          <w:p w:rsidR="00BC21BC" w:rsidRPr="007105C5" w:rsidRDefault="00BC21BC" w:rsidP="00BC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BC21BC" w:rsidRPr="007105C5" w:rsidRDefault="00BC21BC" w:rsidP="00BC2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Лешина Алиса</w:t>
            </w:r>
          </w:p>
        </w:tc>
        <w:tc>
          <w:tcPr>
            <w:tcW w:w="737" w:type="dxa"/>
          </w:tcPr>
          <w:p w:rsidR="00BC21BC" w:rsidRPr="007105C5" w:rsidRDefault="00BC21BC" w:rsidP="00BC21B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7105C5">
              <w:rPr>
                <w:color w:val="000000"/>
              </w:rPr>
              <w:t>6 лет</w:t>
            </w:r>
          </w:p>
        </w:tc>
        <w:tc>
          <w:tcPr>
            <w:tcW w:w="2693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105C5">
              <w:rPr>
                <w:color w:val="000000"/>
              </w:rPr>
              <w:t>Стихотворение «Памятник в Берлине» Георгий Рублев</w:t>
            </w:r>
          </w:p>
        </w:tc>
        <w:tc>
          <w:tcPr>
            <w:tcW w:w="1701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18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BC21BC" w:rsidRPr="007105C5" w:rsidTr="00780281">
        <w:tc>
          <w:tcPr>
            <w:tcW w:w="675" w:type="dxa"/>
          </w:tcPr>
          <w:p w:rsidR="00BC21BC" w:rsidRPr="007105C5" w:rsidRDefault="00BC21BC" w:rsidP="00BC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BC21BC" w:rsidRPr="007105C5" w:rsidRDefault="00BC21BC" w:rsidP="00BC2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Дедогрюк</w:t>
            </w:r>
            <w:proofErr w:type="spellEnd"/>
            <w:r w:rsidRPr="0071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Иванна</w:t>
            </w:r>
            <w:proofErr w:type="spellEnd"/>
          </w:p>
        </w:tc>
        <w:tc>
          <w:tcPr>
            <w:tcW w:w="737" w:type="dxa"/>
          </w:tcPr>
          <w:p w:rsidR="00BC21BC" w:rsidRPr="007105C5" w:rsidRDefault="00BC21BC" w:rsidP="00BC21B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7105C5">
              <w:rPr>
                <w:color w:val="000000"/>
              </w:rPr>
              <w:t>6 лет</w:t>
            </w:r>
          </w:p>
        </w:tc>
        <w:tc>
          <w:tcPr>
            <w:tcW w:w="2693" w:type="dxa"/>
          </w:tcPr>
          <w:p w:rsidR="00BC21BC" w:rsidRPr="007105C5" w:rsidRDefault="00BC21BC" w:rsidP="00BC21B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7105C5">
              <w:rPr>
                <w:color w:val="000000"/>
              </w:rPr>
              <w:t xml:space="preserve">Стихотворение </w:t>
            </w:r>
          </w:p>
          <w:p w:rsidR="00BC21BC" w:rsidRPr="007105C5" w:rsidRDefault="00BC21BC" w:rsidP="00BC21B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7105C5">
              <w:rPr>
                <w:color w:val="000000"/>
              </w:rPr>
              <w:t>Лила Казакова</w:t>
            </w:r>
          </w:p>
          <w:p w:rsidR="00BC21BC" w:rsidRPr="007105C5" w:rsidRDefault="00BC21BC" w:rsidP="00BC21B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7105C5">
              <w:rPr>
                <w:color w:val="000000"/>
              </w:rPr>
              <w:t xml:space="preserve">«На фотографии в </w:t>
            </w:r>
            <w:r w:rsidRPr="007105C5">
              <w:rPr>
                <w:color w:val="000000"/>
              </w:rPr>
              <w:lastRenderedPageBreak/>
              <w:t>газете»</w:t>
            </w:r>
          </w:p>
        </w:tc>
        <w:tc>
          <w:tcPr>
            <w:tcW w:w="1701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134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18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BC21BC" w:rsidRPr="007105C5" w:rsidTr="00780281">
        <w:tc>
          <w:tcPr>
            <w:tcW w:w="675" w:type="dxa"/>
          </w:tcPr>
          <w:p w:rsidR="00BC21BC" w:rsidRPr="007105C5" w:rsidRDefault="00BC21BC" w:rsidP="00BC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89" w:type="dxa"/>
          </w:tcPr>
          <w:p w:rsidR="00BC21BC" w:rsidRPr="007105C5" w:rsidRDefault="00BC21BC" w:rsidP="00BC2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Белоскова</w:t>
            </w:r>
            <w:proofErr w:type="spellEnd"/>
            <w:r w:rsidRPr="0071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37" w:type="dxa"/>
          </w:tcPr>
          <w:p w:rsidR="00BC21BC" w:rsidRPr="007105C5" w:rsidRDefault="00BC21BC" w:rsidP="00BC21B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7105C5">
              <w:rPr>
                <w:color w:val="000000"/>
              </w:rPr>
              <w:t>6 лет</w:t>
            </w:r>
          </w:p>
        </w:tc>
        <w:tc>
          <w:tcPr>
            <w:tcW w:w="2693" w:type="dxa"/>
          </w:tcPr>
          <w:p w:rsidR="00BC21BC" w:rsidRPr="007105C5" w:rsidRDefault="00BC21BC" w:rsidP="00BC21B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7105C5">
              <w:rPr>
                <w:color w:val="000000"/>
              </w:rPr>
              <w:t xml:space="preserve">Стихотворение «Дети войны. Оборванного мишку утешала…  » </w:t>
            </w:r>
            <w:proofErr w:type="spellStart"/>
            <w:r w:rsidRPr="007105C5">
              <w:rPr>
                <w:color w:val="000000"/>
              </w:rPr>
              <w:t>Лора</w:t>
            </w:r>
            <w:proofErr w:type="spellEnd"/>
            <w:r w:rsidRPr="007105C5">
              <w:rPr>
                <w:color w:val="000000"/>
              </w:rPr>
              <w:t xml:space="preserve"> </w:t>
            </w:r>
            <w:proofErr w:type="spellStart"/>
            <w:r w:rsidRPr="007105C5">
              <w:rPr>
                <w:color w:val="000000"/>
              </w:rPr>
              <w:t>Тассии</w:t>
            </w:r>
            <w:proofErr w:type="spellEnd"/>
          </w:p>
        </w:tc>
        <w:tc>
          <w:tcPr>
            <w:tcW w:w="1701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18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BC21BC" w:rsidRPr="007105C5" w:rsidTr="00780281">
        <w:tc>
          <w:tcPr>
            <w:tcW w:w="675" w:type="dxa"/>
          </w:tcPr>
          <w:p w:rsidR="00BC21BC" w:rsidRPr="007105C5" w:rsidRDefault="00BC21BC" w:rsidP="00BC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9" w:type="dxa"/>
          </w:tcPr>
          <w:p w:rsidR="00BC21BC" w:rsidRPr="007105C5" w:rsidRDefault="00BC21BC" w:rsidP="00BC2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Голенцова</w:t>
            </w:r>
            <w:proofErr w:type="spellEnd"/>
            <w:r w:rsidRPr="0071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737" w:type="dxa"/>
          </w:tcPr>
          <w:p w:rsidR="00BC21BC" w:rsidRPr="007105C5" w:rsidRDefault="00BC21BC" w:rsidP="00BC21B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7105C5">
              <w:rPr>
                <w:color w:val="000000"/>
              </w:rPr>
              <w:t>6 лет</w:t>
            </w:r>
          </w:p>
        </w:tc>
        <w:tc>
          <w:tcPr>
            <w:tcW w:w="2693" w:type="dxa"/>
          </w:tcPr>
          <w:p w:rsidR="00BC21BC" w:rsidRPr="007105C5" w:rsidRDefault="00BC21BC" w:rsidP="00BC21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Андрей Дементьев Баллада о матери</w:t>
            </w:r>
          </w:p>
        </w:tc>
        <w:tc>
          <w:tcPr>
            <w:tcW w:w="1701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18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BC21BC" w:rsidRPr="007105C5" w:rsidTr="00780281">
        <w:tc>
          <w:tcPr>
            <w:tcW w:w="675" w:type="dxa"/>
          </w:tcPr>
          <w:p w:rsidR="00BC21BC" w:rsidRPr="007105C5" w:rsidRDefault="00BC21BC" w:rsidP="00BC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</w:tcPr>
          <w:p w:rsidR="00BC21BC" w:rsidRPr="007105C5" w:rsidRDefault="00BC21BC" w:rsidP="00BC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5C5">
              <w:rPr>
                <w:rFonts w:ascii="Times New Roman" w:hAnsi="Times New Roman" w:cs="Times New Roman"/>
                <w:sz w:val="24"/>
                <w:szCs w:val="24"/>
              </w:rPr>
              <w:t>Мусафирова</w:t>
            </w:r>
            <w:proofErr w:type="spellEnd"/>
          </w:p>
          <w:p w:rsidR="00BC21BC" w:rsidRPr="007105C5" w:rsidRDefault="00BC21BC" w:rsidP="00BC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5C5">
              <w:rPr>
                <w:rFonts w:ascii="Times New Roman" w:hAnsi="Times New Roman" w:cs="Times New Roman"/>
                <w:sz w:val="24"/>
                <w:szCs w:val="24"/>
              </w:rPr>
              <w:t>Тахмина</w:t>
            </w:r>
            <w:proofErr w:type="spellEnd"/>
          </w:p>
        </w:tc>
        <w:tc>
          <w:tcPr>
            <w:tcW w:w="737" w:type="dxa"/>
          </w:tcPr>
          <w:p w:rsidR="00BC21BC" w:rsidRPr="007105C5" w:rsidRDefault="00BC21BC" w:rsidP="00BC21B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</w:p>
        </w:tc>
        <w:tc>
          <w:tcPr>
            <w:tcW w:w="2693" w:type="dxa"/>
          </w:tcPr>
          <w:p w:rsidR="00BC21BC" w:rsidRPr="007105C5" w:rsidRDefault="00BC21BC" w:rsidP="00BC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7105C5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Pr="00710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1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18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BC21BC" w:rsidRPr="007105C5" w:rsidTr="00780281">
        <w:tc>
          <w:tcPr>
            <w:tcW w:w="675" w:type="dxa"/>
          </w:tcPr>
          <w:p w:rsidR="00BC21BC" w:rsidRPr="007105C5" w:rsidRDefault="00BC21BC" w:rsidP="00BC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BC21BC" w:rsidRPr="007105C5" w:rsidRDefault="00BC21BC" w:rsidP="00BC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5C5">
              <w:rPr>
                <w:rFonts w:ascii="Times New Roman" w:hAnsi="Times New Roman" w:cs="Times New Roman"/>
                <w:sz w:val="24"/>
                <w:szCs w:val="24"/>
              </w:rPr>
              <w:t>Иргалиев</w:t>
            </w:r>
            <w:proofErr w:type="spellEnd"/>
            <w:r w:rsidRPr="007105C5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737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93" w:type="dxa"/>
          </w:tcPr>
          <w:p w:rsidR="00BC21BC" w:rsidRPr="007105C5" w:rsidRDefault="00BC21BC" w:rsidP="00BC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7105C5">
              <w:rPr>
                <w:rFonts w:ascii="Times New Roman" w:hAnsi="Times New Roman" w:cs="Times New Roman"/>
                <w:sz w:val="24"/>
                <w:szCs w:val="24"/>
              </w:rPr>
              <w:t>Нам нужен мир</w:t>
            </w:r>
            <w:r w:rsidRPr="00710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1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18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C21BC" w:rsidRPr="007105C5" w:rsidTr="00780281">
        <w:tc>
          <w:tcPr>
            <w:tcW w:w="675" w:type="dxa"/>
          </w:tcPr>
          <w:p w:rsidR="00BC21BC" w:rsidRPr="007105C5" w:rsidRDefault="00BC21BC" w:rsidP="00BC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BC21BC" w:rsidRPr="007105C5" w:rsidRDefault="00BC21BC" w:rsidP="00BC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Вероника</w:t>
            </w:r>
          </w:p>
        </w:tc>
        <w:tc>
          <w:tcPr>
            <w:tcW w:w="737" w:type="dxa"/>
          </w:tcPr>
          <w:p w:rsidR="00BC21BC" w:rsidRPr="007105C5" w:rsidRDefault="00BC21BC" w:rsidP="00BC21B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</w:p>
        </w:tc>
        <w:tc>
          <w:tcPr>
            <w:tcW w:w="2693" w:type="dxa"/>
          </w:tcPr>
          <w:p w:rsidR="00BC21BC" w:rsidRPr="007105C5" w:rsidRDefault="00BC21BC" w:rsidP="00BC21B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7105C5">
              <w:rPr>
                <w:color w:val="000000"/>
              </w:rPr>
              <w:t>«В театре»</w:t>
            </w:r>
          </w:p>
        </w:tc>
        <w:tc>
          <w:tcPr>
            <w:tcW w:w="1701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18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BC21BC" w:rsidRPr="007105C5" w:rsidTr="00780281">
        <w:tc>
          <w:tcPr>
            <w:tcW w:w="675" w:type="dxa"/>
          </w:tcPr>
          <w:p w:rsidR="00BC21BC" w:rsidRPr="007105C5" w:rsidRDefault="00BC21BC" w:rsidP="00BC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BC21BC" w:rsidRPr="007105C5" w:rsidRDefault="00BC21BC" w:rsidP="00BC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 Алёна</w:t>
            </w:r>
          </w:p>
        </w:tc>
        <w:tc>
          <w:tcPr>
            <w:tcW w:w="737" w:type="dxa"/>
          </w:tcPr>
          <w:p w:rsidR="00BC21BC" w:rsidRPr="007105C5" w:rsidRDefault="00BC21BC" w:rsidP="00BC21B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6 лет</w:t>
            </w:r>
          </w:p>
        </w:tc>
        <w:tc>
          <w:tcPr>
            <w:tcW w:w="2693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105C5">
              <w:rPr>
                <w:color w:val="000000"/>
              </w:rPr>
              <w:t>Кукла</w:t>
            </w:r>
          </w:p>
        </w:tc>
        <w:tc>
          <w:tcPr>
            <w:tcW w:w="1701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18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BC21BC" w:rsidRPr="007105C5" w:rsidTr="00780281">
        <w:tc>
          <w:tcPr>
            <w:tcW w:w="675" w:type="dxa"/>
          </w:tcPr>
          <w:p w:rsidR="00BC21BC" w:rsidRPr="007105C5" w:rsidRDefault="00BC21BC" w:rsidP="00BC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9" w:type="dxa"/>
          </w:tcPr>
          <w:p w:rsidR="00BC21BC" w:rsidRPr="007105C5" w:rsidRDefault="00BC21BC" w:rsidP="00BC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Ермолаева Варя</w:t>
            </w:r>
          </w:p>
        </w:tc>
        <w:tc>
          <w:tcPr>
            <w:tcW w:w="737" w:type="dxa"/>
          </w:tcPr>
          <w:p w:rsidR="00BC21BC" w:rsidRPr="007105C5" w:rsidRDefault="00BC21BC" w:rsidP="00BC21B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6 лет</w:t>
            </w:r>
          </w:p>
        </w:tc>
        <w:tc>
          <w:tcPr>
            <w:tcW w:w="2693" w:type="dxa"/>
          </w:tcPr>
          <w:p w:rsidR="00BC21BC" w:rsidRPr="007105C5" w:rsidRDefault="00BC21BC" w:rsidP="00BC21B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 w:rsidRPr="007105C5">
              <w:rPr>
                <w:color w:val="000000"/>
              </w:rPr>
              <w:t>«Диалог медсестры»</w:t>
            </w:r>
          </w:p>
        </w:tc>
        <w:tc>
          <w:tcPr>
            <w:tcW w:w="1701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18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BC21BC" w:rsidRPr="007105C5" w:rsidTr="00780281">
        <w:tc>
          <w:tcPr>
            <w:tcW w:w="675" w:type="dxa"/>
          </w:tcPr>
          <w:p w:rsidR="00BC21BC" w:rsidRPr="007105C5" w:rsidRDefault="00BC21BC" w:rsidP="00BC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9" w:type="dxa"/>
          </w:tcPr>
          <w:p w:rsidR="00BC21BC" w:rsidRPr="007105C5" w:rsidRDefault="00BC21BC" w:rsidP="00BC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5C5">
              <w:rPr>
                <w:rFonts w:ascii="Times New Roman" w:hAnsi="Times New Roman" w:cs="Times New Roman"/>
                <w:sz w:val="24"/>
                <w:szCs w:val="24"/>
              </w:rPr>
              <w:t>Тупикина</w:t>
            </w:r>
            <w:proofErr w:type="spellEnd"/>
            <w:r w:rsidRPr="007105C5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37" w:type="dxa"/>
          </w:tcPr>
          <w:p w:rsidR="00BC21BC" w:rsidRPr="007105C5" w:rsidRDefault="00BC21BC" w:rsidP="00BC21B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  <w:r>
              <w:rPr>
                <w:color w:val="000000"/>
              </w:rPr>
              <w:t>6 лет</w:t>
            </w:r>
          </w:p>
        </w:tc>
        <w:tc>
          <w:tcPr>
            <w:tcW w:w="2693" w:type="dxa"/>
          </w:tcPr>
          <w:p w:rsidR="00BC21BC" w:rsidRPr="007105C5" w:rsidRDefault="00BC21BC" w:rsidP="00BC21B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</w:p>
        </w:tc>
        <w:tc>
          <w:tcPr>
            <w:tcW w:w="1701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18" w:type="dxa"/>
          </w:tcPr>
          <w:p w:rsidR="00BC21BC" w:rsidRPr="007105C5" w:rsidRDefault="00BC21BC" w:rsidP="00BC21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C7475F" w:rsidRPr="007105C5" w:rsidTr="00780281">
        <w:tc>
          <w:tcPr>
            <w:tcW w:w="675" w:type="dxa"/>
          </w:tcPr>
          <w:p w:rsidR="00C7475F" w:rsidRPr="007105C5" w:rsidRDefault="00C7475F" w:rsidP="00C7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C7475F" w:rsidRPr="007105C5" w:rsidRDefault="00C7475F" w:rsidP="00C7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7475F" w:rsidRPr="007105C5" w:rsidRDefault="00C7475F" w:rsidP="00C7475F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93" w:type="dxa"/>
          </w:tcPr>
          <w:p w:rsidR="00C7475F" w:rsidRPr="007105C5" w:rsidRDefault="00C7475F" w:rsidP="00C7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75F" w:rsidRPr="007105C5" w:rsidRDefault="00C7475F" w:rsidP="00C7475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</w:p>
        </w:tc>
        <w:tc>
          <w:tcPr>
            <w:tcW w:w="1134" w:type="dxa"/>
          </w:tcPr>
          <w:p w:rsidR="00C7475F" w:rsidRPr="007105C5" w:rsidRDefault="00C7475F" w:rsidP="00C747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475F" w:rsidRPr="007105C5" w:rsidRDefault="00C7475F" w:rsidP="00C747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475F" w:rsidRPr="007105C5" w:rsidRDefault="00C7475F" w:rsidP="00C7475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hanging="294"/>
              <w:rPr>
                <w:color w:val="000000"/>
              </w:rPr>
            </w:pPr>
          </w:p>
        </w:tc>
        <w:tc>
          <w:tcPr>
            <w:tcW w:w="2268" w:type="dxa"/>
          </w:tcPr>
          <w:p w:rsidR="00C7475F" w:rsidRPr="007105C5" w:rsidRDefault="00C7475F" w:rsidP="00C747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C7475F" w:rsidRPr="007105C5" w:rsidRDefault="00C7475F" w:rsidP="00C7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05E" w:rsidRPr="007105C5" w:rsidRDefault="005E205E" w:rsidP="002535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B1" w:rsidRPr="007105C5" w:rsidRDefault="002C33B1" w:rsidP="002535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B1" w:rsidRDefault="00BC21BC" w:rsidP="002535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(25 баллов) – Щербакова Дарья</w:t>
      </w:r>
    </w:p>
    <w:p w:rsidR="00BC21BC" w:rsidRDefault="00BC21BC" w:rsidP="002535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(24 балла) – Гребенюк Ева,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Голенцова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Ксения, Федорова Вероника</w:t>
      </w:r>
    </w:p>
    <w:p w:rsidR="002C33B1" w:rsidRPr="007105C5" w:rsidRDefault="00BC21BC" w:rsidP="002535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(23 балла) – Лешина  Алиса, </w:t>
      </w:r>
      <w:r w:rsidR="00CC0DCE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 Алена, Ермолаева</w:t>
      </w:r>
      <w:bookmarkStart w:id="0" w:name="_GoBack"/>
      <w:bookmarkEnd w:id="0"/>
      <w:r w:rsidR="00B3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Варвара</w:t>
      </w:r>
    </w:p>
    <w:p w:rsidR="002C33B1" w:rsidRPr="007105C5" w:rsidRDefault="002C33B1" w:rsidP="002535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669" w:rsidRPr="007105C5" w:rsidRDefault="000E3669" w:rsidP="002535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3669" w:rsidRPr="007105C5" w:rsidSect="00E60D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50F"/>
    <w:multiLevelType w:val="hybridMultilevel"/>
    <w:tmpl w:val="B404B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D64B32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F6164"/>
    <w:rsid w:val="000E3669"/>
    <w:rsid w:val="00123806"/>
    <w:rsid w:val="001924A4"/>
    <w:rsid w:val="00197DD4"/>
    <w:rsid w:val="001E3F74"/>
    <w:rsid w:val="001F6164"/>
    <w:rsid w:val="00252696"/>
    <w:rsid w:val="00253548"/>
    <w:rsid w:val="002C33B1"/>
    <w:rsid w:val="002E6991"/>
    <w:rsid w:val="00330A67"/>
    <w:rsid w:val="003C3ADA"/>
    <w:rsid w:val="0040090B"/>
    <w:rsid w:val="00416CA1"/>
    <w:rsid w:val="0049169B"/>
    <w:rsid w:val="004A5CEC"/>
    <w:rsid w:val="004D1FD8"/>
    <w:rsid w:val="00536D4E"/>
    <w:rsid w:val="005E205E"/>
    <w:rsid w:val="0060451B"/>
    <w:rsid w:val="0062258F"/>
    <w:rsid w:val="00666704"/>
    <w:rsid w:val="006720D0"/>
    <w:rsid w:val="007105C5"/>
    <w:rsid w:val="00752023"/>
    <w:rsid w:val="00780281"/>
    <w:rsid w:val="00791FE7"/>
    <w:rsid w:val="007963DD"/>
    <w:rsid w:val="00874651"/>
    <w:rsid w:val="00970FA9"/>
    <w:rsid w:val="00A734D9"/>
    <w:rsid w:val="00B374BB"/>
    <w:rsid w:val="00B37A52"/>
    <w:rsid w:val="00B853D2"/>
    <w:rsid w:val="00BA258E"/>
    <w:rsid w:val="00BC21BC"/>
    <w:rsid w:val="00C2276B"/>
    <w:rsid w:val="00C56480"/>
    <w:rsid w:val="00C7475F"/>
    <w:rsid w:val="00CC0DCE"/>
    <w:rsid w:val="00D33BC1"/>
    <w:rsid w:val="00DD161F"/>
    <w:rsid w:val="00DE3F6D"/>
    <w:rsid w:val="00E12CF8"/>
    <w:rsid w:val="00E60D9E"/>
    <w:rsid w:val="00F8438D"/>
    <w:rsid w:val="00FE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E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20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E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20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"Оц" с. Богатое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Andrey</cp:lastModifiedBy>
  <cp:revision>10</cp:revision>
  <dcterms:created xsi:type="dcterms:W3CDTF">2020-11-10T21:41:00Z</dcterms:created>
  <dcterms:modified xsi:type="dcterms:W3CDTF">2020-11-23T11:12:00Z</dcterms:modified>
</cp:coreProperties>
</file>